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CE" w:rsidRDefault="005343CC">
      <w:r>
        <w:t>Выбор профильных курсов</w:t>
      </w:r>
    </w:p>
    <w:tbl>
      <w:tblPr>
        <w:tblStyle w:val="a4"/>
        <w:tblpPr w:leftFromText="180" w:rightFromText="180" w:vertAnchor="text" w:tblpY="1"/>
        <w:tblOverlap w:val="never"/>
        <w:tblW w:w="86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66"/>
        <w:gridCol w:w="3547"/>
      </w:tblGrid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Профильный курс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Решение нестандартных задач по алгебре и началам анализа  (база)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C" w:rsidRPr="00484E62" w:rsidRDefault="005343CC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Муштай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Анастасия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gram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Кабаков</w:t>
            </w:r>
            <w:proofErr w:type="gram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Никита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Добров Денис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Волкова Анастасия</w:t>
            </w:r>
          </w:p>
          <w:p w:rsidR="00D33DE6" w:rsidRPr="00D33DE6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Никитина Алёна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Посаженникова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Наталья</w:t>
            </w:r>
          </w:p>
          <w:p w:rsidR="00D33DE6" w:rsidRPr="00D33DE6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Лоскутова Софья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Колесникова Надежда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Золотарев Вячеслав</w:t>
            </w:r>
          </w:p>
          <w:p w:rsidR="00D33DE6" w:rsidRPr="00D33DE6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Андрищук</w:t>
            </w:r>
            <w:proofErr w:type="spellEnd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 xml:space="preserve"> Александра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Коньшина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Алена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Ситникова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Яна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Бисерова Ксения</w:t>
            </w:r>
          </w:p>
          <w:p w:rsidR="00D33DE6" w:rsidRPr="00D33DE6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Бортникова</w:t>
            </w:r>
            <w:proofErr w:type="spellEnd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 xml:space="preserve"> Виктория</w:t>
            </w:r>
          </w:p>
          <w:p w:rsidR="00D33DE6" w:rsidRPr="00D33DE6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Корниенко Лада</w:t>
            </w:r>
          </w:p>
          <w:p w:rsidR="00D33DE6" w:rsidRPr="00D33DE6" w:rsidRDefault="00D33DE6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Колпашникова</w:t>
            </w:r>
            <w:proofErr w:type="spellEnd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 xml:space="preserve"> Дарья</w:t>
            </w:r>
          </w:p>
          <w:p w:rsidR="00484E62" w:rsidRPr="00D33DE6" w:rsidRDefault="00484E62" w:rsidP="00484E6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Глухова Анастасия</w:t>
            </w:r>
          </w:p>
          <w:p w:rsidR="00484E62" w:rsidRPr="00484E62" w:rsidRDefault="00484E62" w:rsidP="00484E62">
            <w:pPr>
              <w:pStyle w:val="a3"/>
              <w:numPr>
                <w:ilvl w:val="0"/>
                <w:numId w:val="10"/>
              </w:numPr>
              <w:ind w:left="360"/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Фалалеев Егор</w:t>
            </w:r>
          </w:p>
          <w:p w:rsidR="00D33DE6" w:rsidRDefault="00D33DE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Решение нестандартных задач по алгебре и началам анализа  (профиль)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C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Морозова Анастасия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Волкова Анастасия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Никитина Алёна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Посаженникова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Наталья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Бусыгин Александр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Киселев Андрей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Колесникова Надежда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Золотарев Вячеслав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Коньшина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Алена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Кочурин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Данила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Добров Денис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Ситникова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Яна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Бисерова Ксения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Бортникова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Виктория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Корниенко Лада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Панкрушин Сергей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Колпашникова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Дарья</w:t>
            </w:r>
          </w:p>
          <w:p w:rsidR="00D33DE6" w:rsidRPr="00484E62" w:rsidRDefault="00D33DE6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Трубина Ксения</w:t>
            </w:r>
          </w:p>
          <w:p w:rsidR="00484E62" w:rsidRPr="00484E62" w:rsidRDefault="00484E62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Герасимов Данила</w:t>
            </w:r>
          </w:p>
          <w:p w:rsidR="00484E62" w:rsidRPr="00484E62" w:rsidRDefault="00484E62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Глухова Анастасия</w:t>
            </w:r>
          </w:p>
          <w:p w:rsidR="00484E62" w:rsidRDefault="00484E62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Фалалеев Егор</w:t>
            </w:r>
          </w:p>
          <w:p w:rsidR="00484E62" w:rsidRDefault="00484E62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Творогов Никита</w:t>
            </w:r>
          </w:p>
          <w:p w:rsidR="004E1A44" w:rsidRPr="00484E62" w:rsidRDefault="004E1A44" w:rsidP="00484E62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Добров Денис</w:t>
            </w:r>
          </w:p>
          <w:p w:rsidR="00D33DE6" w:rsidRDefault="00D33DE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От анализа текста к сочинению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C" w:rsidRDefault="00484E62" w:rsidP="005343C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ВСЕ</w:t>
            </w:r>
          </w:p>
        </w:tc>
      </w:tr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Глобальный мир в </w:t>
            </w:r>
            <w:r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веке (спецкурс по обществознанию).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Творогов Никита</w:t>
            </w:r>
          </w:p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Фалалеев Егор</w:t>
            </w:r>
          </w:p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Глухова Анастасия</w:t>
            </w:r>
          </w:p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Колпашникова</w:t>
            </w:r>
            <w:proofErr w:type="spellEnd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 xml:space="preserve"> Дарья</w:t>
            </w:r>
          </w:p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Корниенко Лада</w:t>
            </w:r>
          </w:p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Бортникова</w:t>
            </w:r>
            <w:proofErr w:type="spellEnd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 xml:space="preserve"> Виктория</w:t>
            </w:r>
          </w:p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Ситникова</w:t>
            </w:r>
            <w:proofErr w:type="spellEnd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 xml:space="preserve"> Яна</w:t>
            </w:r>
          </w:p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Коньшина</w:t>
            </w:r>
            <w:proofErr w:type="spellEnd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 xml:space="preserve"> Алена</w:t>
            </w:r>
          </w:p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Андрищук</w:t>
            </w:r>
            <w:proofErr w:type="spellEnd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 xml:space="preserve"> Александра</w:t>
            </w:r>
          </w:p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Лоскутова Софья</w:t>
            </w:r>
          </w:p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Посаженникова</w:t>
            </w:r>
            <w:proofErr w:type="spellEnd"/>
            <w:r w:rsidRPr="00D33DE6">
              <w:rPr>
                <w:rFonts w:ascii="Times New Roman" w:hAnsi="Times New Roman" w:cs="Times New Roman"/>
                <w:sz w:val="20"/>
                <w:szCs w:val="18"/>
              </w:rPr>
              <w:t xml:space="preserve"> Наталья</w:t>
            </w:r>
          </w:p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Никитина Алёна</w:t>
            </w:r>
          </w:p>
          <w:p w:rsidR="005343CC" w:rsidRPr="00D33DE6" w:rsidRDefault="005343CC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Волкова Анастасия</w:t>
            </w:r>
          </w:p>
          <w:p w:rsidR="002C7BF7" w:rsidRPr="00D33DE6" w:rsidRDefault="002C7BF7" w:rsidP="00484E6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D33DE6">
              <w:rPr>
                <w:rFonts w:ascii="Times New Roman" w:hAnsi="Times New Roman" w:cs="Times New Roman"/>
                <w:sz w:val="20"/>
                <w:szCs w:val="18"/>
              </w:rPr>
              <w:t>Морозова Анастасия</w:t>
            </w:r>
          </w:p>
        </w:tc>
      </w:tr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Технология работы с контрольно-измерительными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материалами по географии.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C" w:rsidRPr="00484E62" w:rsidRDefault="005343CC" w:rsidP="00484E6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Герасимов Данила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Трубина Ксения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Бортникова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Виктория 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Кочурин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Данила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Андрищук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Александра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Золотарев Вячеслав</w:t>
            </w:r>
          </w:p>
        </w:tc>
      </w:tr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Россия в ХХ веке. Поиск путей развития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>пецкурс по истории)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C" w:rsidRPr="00484E62" w:rsidRDefault="005343CC" w:rsidP="00484E6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Корниенко Лада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Коньшина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Алена</w:t>
            </w:r>
          </w:p>
          <w:p w:rsidR="002C7BF7" w:rsidRPr="00484E62" w:rsidRDefault="002C7BF7" w:rsidP="00484E6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Морозова Анастасия</w:t>
            </w:r>
          </w:p>
        </w:tc>
      </w:tr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Решение задач по химии повышенного уровня сложности.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C" w:rsidRPr="00484E62" w:rsidRDefault="005343CC" w:rsidP="00484E6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Фалалеев Егор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Бисерова Ксения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Колесникова Надежда</w:t>
            </w:r>
          </w:p>
        </w:tc>
      </w:tr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Общебиологические закономерности живой природы (спецкурс по биологии).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C" w:rsidRPr="00484E62" w:rsidRDefault="005343CC" w:rsidP="00484E6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Бисерова Ксения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Ситникова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Яна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Колесникова Надежда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Посаженникова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Наталья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Никитина Алёна</w:t>
            </w:r>
          </w:p>
        </w:tc>
      </w:tr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Решение задач по физике повышенного уровня сложности.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C" w:rsidRPr="00484E62" w:rsidRDefault="005343CC" w:rsidP="00484E6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Герасимов Данила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Панкрушин Сергей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Кочурин</w:t>
            </w:r>
            <w:proofErr w:type="spellEnd"/>
            <w:r w:rsidRPr="00484E62">
              <w:rPr>
                <w:rFonts w:ascii="Times New Roman" w:hAnsi="Times New Roman" w:cs="Times New Roman"/>
                <w:sz w:val="20"/>
                <w:szCs w:val="18"/>
              </w:rPr>
              <w:t xml:space="preserve"> Данила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Золотарев Вячеслав</w:t>
            </w:r>
          </w:p>
          <w:p w:rsidR="005343CC" w:rsidRPr="00484E62" w:rsidRDefault="005343CC" w:rsidP="00484E6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Киселев Андрей</w:t>
            </w:r>
          </w:p>
          <w:p w:rsidR="005343CC" w:rsidRDefault="005343CC" w:rsidP="00484E6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 w:rsidRPr="00484E62">
              <w:rPr>
                <w:rFonts w:ascii="Times New Roman" w:hAnsi="Times New Roman" w:cs="Times New Roman"/>
                <w:sz w:val="20"/>
                <w:szCs w:val="18"/>
              </w:rPr>
              <w:t>Бусыгин Александр</w:t>
            </w:r>
          </w:p>
          <w:p w:rsidR="004E1A44" w:rsidRPr="00484E62" w:rsidRDefault="004E1A44" w:rsidP="00484E6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Добров Денис</w:t>
            </w:r>
            <w:bookmarkStart w:id="0" w:name="_GoBack"/>
            <w:bookmarkEnd w:id="0"/>
          </w:p>
        </w:tc>
      </w:tr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Технология 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КИМ по информатике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C" w:rsidRDefault="005343CC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Технология 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18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по иностранному языку (английский)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C" w:rsidRDefault="005343CC">
            <w:pPr>
              <w:jc w:val="center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</w:p>
        </w:tc>
      </w:tr>
      <w:tr w:rsidR="005343CC" w:rsidTr="005343CC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CC" w:rsidRDefault="005343C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Проблемы литературных жанров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C" w:rsidRDefault="00484E62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</w:t>
            </w:r>
            <w:r w:rsidR="005343CC">
              <w:rPr>
                <w:rFonts w:ascii="Times New Roman" w:hAnsi="Times New Roman" w:cs="Times New Roman"/>
                <w:sz w:val="20"/>
                <w:szCs w:val="18"/>
              </w:rPr>
              <w:t>Волкова Анастасия</w:t>
            </w:r>
          </w:p>
        </w:tc>
      </w:tr>
    </w:tbl>
    <w:p w:rsidR="005343CC" w:rsidRDefault="005343CC"/>
    <w:sectPr w:rsidR="0053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FA7"/>
    <w:multiLevelType w:val="hybridMultilevel"/>
    <w:tmpl w:val="E0FE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6FDA"/>
    <w:multiLevelType w:val="hybridMultilevel"/>
    <w:tmpl w:val="A466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03387"/>
    <w:multiLevelType w:val="hybridMultilevel"/>
    <w:tmpl w:val="041CFA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5D352C"/>
    <w:multiLevelType w:val="hybridMultilevel"/>
    <w:tmpl w:val="2912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D4915"/>
    <w:multiLevelType w:val="hybridMultilevel"/>
    <w:tmpl w:val="ED3A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93C2C"/>
    <w:multiLevelType w:val="hybridMultilevel"/>
    <w:tmpl w:val="4ACA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5765C"/>
    <w:multiLevelType w:val="hybridMultilevel"/>
    <w:tmpl w:val="4ACA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A4F70"/>
    <w:multiLevelType w:val="hybridMultilevel"/>
    <w:tmpl w:val="4ACA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9193A"/>
    <w:multiLevelType w:val="hybridMultilevel"/>
    <w:tmpl w:val="C6A41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CCB"/>
    <w:multiLevelType w:val="hybridMultilevel"/>
    <w:tmpl w:val="7ABA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43C0"/>
    <w:multiLevelType w:val="hybridMultilevel"/>
    <w:tmpl w:val="4ACA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B1775"/>
    <w:multiLevelType w:val="hybridMultilevel"/>
    <w:tmpl w:val="1D0E1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B4DFD"/>
    <w:multiLevelType w:val="hybridMultilevel"/>
    <w:tmpl w:val="4ACA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736B6"/>
    <w:multiLevelType w:val="hybridMultilevel"/>
    <w:tmpl w:val="4ACA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96D47"/>
    <w:multiLevelType w:val="hybridMultilevel"/>
    <w:tmpl w:val="4ACA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108D3"/>
    <w:multiLevelType w:val="hybridMultilevel"/>
    <w:tmpl w:val="6D62D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33"/>
    <w:rsid w:val="002C7BF7"/>
    <w:rsid w:val="00484E62"/>
    <w:rsid w:val="004D5533"/>
    <w:rsid w:val="004E1A44"/>
    <w:rsid w:val="005343CC"/>
    <w:rsid w:val="00AD2ECE"/>
    <w:rsid w:val="00D3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CC"/>
    <w:pPr>
      <w:ind w:left="720"/>
      <w:contextualSpacing/>
    </w:pPr>
  </w:style>
  <w:style w:type="table" w:styleId="a4">
    <w:name w:val="Table Grid"/>
    <w:basedOn w:val="a1"/>
    <w:uiPriority w:val="39"/>
    <w:rsid w:val="00534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CC"/>
    <w:pPr>
      <w:ind w:left="720"/>
      <w:contextualSpacing/>
    </w:pPr>
  </w:style>
  <w:style w:type="table" w:styleId="a4">
    <w:name w:val="Table Grid"/>
    <w:basedOn w:val="a1"/>
    <w:uiPriority w:val="39"/>
    <w:rsid w:val="00534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5</cp:revision>
  <cp:lastPrinted>2018-09-05T08:33:00Z</cp:lastPrinted>
  <dcterms:created xsi:type="dcterms:W3CDTF">2018-09-05T08:10:00Z</dcterms:created>
  <dcterms:modified xsi:type="dcterms:W3CDTF">2018-09-07T02:09:00Z</dcterms:modified>
</cp:coreProperties>
</file>